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杨家板桥镇人民政府</w:t>
      </w:r>
    </w:p>
    <w:p>
      <w:pPr>
        <w:widowControl/>
        <w:spacing w:line="600" w:lineRule="exact"/>
        <w:jc w:val="center"/>
        <w:rPr>
          <w:rFonts w:ascii="方正小标宋_GBK" w:hAnsi="宋体" w:eastAsia="方正小标宋_GBK" w:cs="宋体"/>
          <w:bCs/>
          <w:kern w:val="0"/>
          <w:sz w:val="44"/>
          <w:szCs w:val="44"/>
        </w:rPr>
      </w:pPr>
      <w:bookmarkStart w:id="0" w:name="_GoBack"/>
      <w:bookmarkEnd w:id="0"/>
      <w:r>
        <w:rPr>
          <w:rFonts w:hint="eastAsia" w:ascii="方正小标宋_GBK" w:hAnsi="宋体" w:eastAsia="方正小标宋_GBK" w:cs="宋体"/>
          <w:bCs/>
          <w:kern w:val="0"/>
          <w:sz w:val="44"/>
          <w:szCs w:val="44"/>
          <w:u w:val="single"/>
          <w:lang w:val="en-US" w:eastAsia="zh-CN"/>
        </w:rPr>
        <w:t>农村房屋抗震改造一般户资金</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农村房屋抗震改造一般户资金项目是为我镇农村房屋抗震改造一般户资金设立的专项补助经费，主要用于保障农村房屋抗震改造一般户资金</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总体绩效目标是确保我镇农村房屋抗震改造一般户资金工作顺利展开，有足够的人员等进行政策落实工作，。阶段性目标是按照季节及政策环境的变化能够分阶段开展工作。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项目为日常安保环保秩序维护项目，贯穿全年。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shd w:val="clear" w:color="auto" w:fill="auto"/>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shd w:val="clear" w:color="auto" w:fill="auto"/>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shd w:val="clear" w:color="auto" w:fill="auto"/>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shd w:val="clear" w:color="auto" w:fill="auto"/>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shd w:val="clear" w:color="auto" w:fill="auto"/>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shd w:val="clear" w:color="auto" w:fill="auto"/>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shd w:val="clear" w:color="auto" w:fill="auto"/>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shd w:val="clear" w:color="auto" w:fill="auto"/>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9387CC8"/>
    <w:rsid w:val="0FD13331"/>
    <w:rsid w:val="12FE7903"/>
    <w:rsid w:val="161A1D46"/>
    <w:rsid w:val="1D4F26F1"/>
    <w:rsid w:val="21896A50"/>
    <w:rsid w:val="2F4B38BA"/>
    <w:rsid w:val="3C935621"/>
    <w:rsid w:val="3E32609E"/>
    <w:rsid w:val="44787793"/>
    <w:rsid w:val="4595474B"/>
    <w:rsid w:val="46522326"/>
    <w:rsid w:val="49D67DF9"/>
    <w:rsid w:val="4BEB1E55"/>
    <w:rsid w:val="51D879E2"/>
    <w:rsid w:val="526C3B04"/>
    <w:rsid w:val="573723E8"/>
    <w:rsid w:val="59FB4FAC"/>
    <w:rsid w:val="5BAB771D"/>
    <w:rsid w:val="5D7648B7"/>
    <w:rsid w:val="62CC20C8"/>
    <w:rsid w:val="63AF0C61"/>
    <w:rsid w:val="65CE5D6D"/>
    <w:rsid w:val="674821EF"/>
    <w:rsid w:val="73F0749E"/>
    <w:rsid w:val="758B7C0E"/>
    <w:rsid w:val="793C0EDB"/>
    <w:rsid w:val="7ADC1745"/>
    <w:rsid w:val="7D26171E"/>
    <w:rsid w:val="7DE066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2023-07-15T10:49:00Z</cp:lastPrinted>
  <dcterms:modified xsi:type="dcterms:W3CDTF">2024-04-17T09:06:59Z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